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E90AA" w14:textId="77777777" w:rsidR="006E4559" w:rsidRPr="007D35BC" w:rsidRDefault="006E4559" w:rsidP="006E455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ТУРИСТИЧКА ОРГАНИЗАЦИЈА</w:t>
      </w:r>
    </w:p>
    <w:p w14:paraId="5090AACA" w14:textId="77777777" w:rsidR="006E4559" w:rsidRPr="007D35BC" w:rsidRDefault="006E4559" w:rsidP="006E455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ОПШТИНЕ ВЛАДИМИРЦИ</w:t>
      </w:r>
    </w:p>
    <w:p w14:paraId="58F4E9D6" w14:textId="77777777" w:rsidR="006E4559" w:rsidRPr="002D6C43" w:rsidRDefault="006E4559" w:rsidP="006E45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Број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 w:rsidR="003752B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277</w:t>
      </w:r>
    </w:p>
    <w:p w14:paraId="46BBAA82" w14:textId="77777777" w:rsidR="006E4559" w:rsidRDefault="006E4559" w:rsidP="006E455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Датим: </w:t>
      </w:r>
      <w:r w:rsidR="00D94F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18. 05. 2023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2889090E" w14:textId="77777777" w:rsidR="006E4559" w:rsidRPr="007D35BC" w:rsidRDefault="006E4559" w:rsidP="006E455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ВЛАДИМИРЦИ</w:t>
      </w:r>
    </w:p>
    <w:p w14:paraId="2C2D3108" w14:textId="77777777" w:rsidR="006E4559" w:rsidRPr="007D35BC" w:rsidRDefault="006E4559" w:rsidP="006E455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5CBEDCAB" w14:textId="77777777" w:rsidR="006E4559" w:rsidRPr="002D6C43" w:rsidRDefault="006E4559" w:rsidP="006E45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1246104" w14:textId="77777777" w:rsidR="006E4559" w:rsidRPr="002D6C43" w:rsidRDefault="006E4559" w:rsidP="006E455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члана 7.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Уредбе о условима</w:t>
      </w:r>
      <w:r w:rsidR="00D94F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отуђења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непокретности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непосредном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погодбом и давања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уступања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искоришћавања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имовинских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 и поступцима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јавногнадметања и прикупљања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писмених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понуда(„СЛ.Гласник РС„бр.16/2018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)и члана 21.Одлуке о прибављању и располагању</w:t>
      </w:r>
      <w:r w:rsidR="00D94F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стварима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(„Службени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градаШапца и општина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Богатић,Владимирци и Коцељева“,бр.22/13),</w:t>
      </w:r>
    </w:p>
    <w:p w14:paraId="0BAAA894" w14:textId="77777777" w:rsidR="006E4559" w:rsidRPr="002D6C43" w:rsidRDefault="006E4559" w:rsidP="006E45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D11EC3D" w14:textId="77777777" w:rsidR="006E4559" w:rsidRPr="002D6C43" w:rsidRDefault="006E4559" w:rsidP="006E455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Владимирци,чији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,расписује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следећи:</w:t>
      </w:r>
    </w:p>
    <w:p w14:paraId="23A0BC06" w14:textId="77777777" w:rsidR="006E4559" w:rsidRPr="002D6C43" w:rsidRDefault="006E4559" w:rsidP="006E455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85A002E" w14:textId="77777777" w:rsidR="006E4559" w:rsidRPr="002D6C43" w:rsidRDefault="006E4559" w:rsidP="006E4559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ЈАВНИ ОГЛАС</w:t>
      </w:r>
    </w:p>
    <w:p w14:paraId="5FC5C1EC" w14:textId="77777777" w:rsidR="006E4559" w:rsidRDefault="006E4559" w:rsidP="00D94FEC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 ДАВАЊЕ У ЗАКУП ПОСЛОВНОГ ПРОСТОРА ЗА ОБАВЉАЊЕ УГОСТИТЕЉСКИХ УСЛУГА ПУТЕМ ЈАВНОГ НАДМЕТАЊА (ЛИЦИТАЦИЈЕ) НА БАЗЕНИМА У ВЛАДИМИРЦИМА</w:t>
      </w:r>
    </w:p>
    <w:p w14:paraId="40AD5313" w14:textId="77777777" w:rsidR="00D94FEC" w:rsidRDefault="00D94FEC" w:rsidP="00D94FEC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 ОБЈЕКТА КАФИЋА У ЕТНО ПАРКУ У ВЛАДИМИРЦИМА</w:t>
      </w:r>
    </w:p>
    <w:p w14:paraId="5458DFA9" w14:textId="77777777" w:rsidR="00D94FEC" w:rsidRPr="00F742EF" w:rsidRDefault="00D94FEC" w:rsidP="006E4559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7089357A" w14:textId="77777777" w:rsidR="006E4559" w:rsidRPr="002D6C43" w:rsidRDefault="006E4559" w:rsidP="006E4559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услуга,</w:t>
      </w:r>
      <w:r w:rsidR="00D94F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 w:rsidR="00D94F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</w:t>
      </w:r>
      <w:r w:rsidR="00D94F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а 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и то:</w:t>
      </w:r>
    </w:p>
    <w:p w14:paraId="5AD5766A" w14:textId="77777777" w:rsidR="006E4559" w:rsidRPr="002D6C43" w:rsidRDefault="006E4559" w:rsidP="006E455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ЛОКАЦИЈА:</w:t>
      </w:r>
    </w:p>
    <w:p w14:paraId="4A2CAC54" w14:textId="77777777" w:rsidR="006E4559" w:rsidRPr="002D6C43" w:rsidRDefault="00D94FEC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СРЦ Владимирци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пливачки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базен</w:t>
      </w:r>
    </w:p>
    <w:p w14:paraId="2EDBFAF8" w14:textId="77777777" w:rsidR="006E4559" w:rsidRDefault="006E455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Монтажни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 бр.1 и бр.2 површине 12 м2,са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коришћењем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летње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баште и инвентара (20 столова и 80 столица).</w:t>
      </w:r>
    </w:p>
    <w:p w14:paraId="4837B783" w14:textId="77777777" w:rsidR="00D94FEC" w:rsidRPr="002D6C43" w:rsidRDefault="00D94FEC" w:rsidP="00D94FE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укупна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 монтажне објекте из са баштом износи  500,00  ( словима: петстотина) ЕУР-а у динарској противвредности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="0053039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један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закупа.</w:t>
      </w:r>
    </w:p>
    <w:p w14:paraId="1C87F801" w14:textId="77777777" w:rsidR="00D94FEC" w:rsidRDefault="00D94FEC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74208EB" w14:textId="77777777" w:rsidR="00D94FEC" w:rsidRDefault="00D94FEC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Етно парк Владимирци ( простор иза зграде Конака у Владимирцима) </w:t>
      </w:r>
    </w:p>
    <w:p w14:paraId="2B5CEEF2" w14:textId="5FC1FDC0" w:rsidR="00D94FEC" w:rsidRPr="002D6C43" w:rsidRDefault="00D94FEC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-  1 објекат саграђен од чврстог материјала површине </w:t>
      </w:r>
      <w:r w:rsidR="00DF44C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затвореног дела објекта је 23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м2, </w:t>
      </w:r>
      <w:r w:rsidR="00DF44C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 трема 42,25 м2 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без инвентара.</w:t>
      </w:r>
    </w:p>
    <w:p w14:paraId="27479002" w14:textId="77777777" w:rsidR="006E4559" w:rsidRDefault="00D94FEC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укупна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 објекат кафића износи 100,00  ( словима: сто) ЕУР-а у динарској противвредности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један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акупа.</w:t>
      </w:r>
    </w:p>
    <w:p w14:paraId="7F6C6B3F" w14:textId="77777777" w:rsidR="003752BE" w:rsidRDefault="003752BE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D5B5DDF" w14:textId="77777777" w:rsidR="003752BE" w:rsidRDefault="003752BE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52D3C4F" w14:textId="77777777" w:rsidR="003752BE" w:rsidRDefault="003752BE" w:rsidP="003752B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</w:t>
      </w:r>
    </w:p>
    <w:p w14:paraId="236F65C3" w14:textId="77777777" w:rsidR="006E4559" w:rsidRPr="002D6C43" w:rsidRDefault="006E4559" w:rsidP="00E309B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39FB320" w14:textId="77777777" w:rsidR="00D94FEC" w:rsidRDefault="00E309B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Издавање у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наведеног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обавиће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20A77877" w14:textId="77777777" w:rsidR="006E4559" w:rsidRDefault="00D94FEC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(лицитације).</w:t>
      </w:r>
    </w:p>
    <w:p w14:paraId="53C53CA7" w14:textId="77777777" w:rsidR="00530399" w:rsidRPr="002D6C43" w:rsidRDefault="0053039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0B4C130" w14:textId="77777777" w:rsidR="006E4559" w:rsidRPr="002D6C43" w:rsidRDefault="00E309B9" w:rsidP="00D94FE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учешћа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аогласу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имају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 и предузетници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баве</w:t>
      </w:r>
      <w:r w:rsidR="00D94F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угоститељством.</w:t>
      </w:r>
    </w:p>
    <w:p w14:paraId="41642534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9F422C5" w14:textId="77777777" w:rsidR="006E4559" w:rsidRDefault="00E309B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Сва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лица, лично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овлашћеног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заступника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надметању.</w:t>
      </w:r>
    </w:p>
    <w:p w14:paraId="65E6A21A" w14:textId="77777777" w:rsidR="00E309B9" w:rsidRPr="002D6C43" w:rsidRDefault="00E309B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BE5A4AC" w14:textId="77777777" w:rsidR="006E4559" w:rsidRPr="002D6C43" w:rsidRDefault="00E309B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Јавни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оглас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биће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објављен у листу“Глас Подриња»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сајту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www.tovladimirci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proofErr w:type="spellEnd"/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14:paraId="13EB4389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38AAB92" w14:textId="77777777" w:rsidR="006E4559" w:rsidRPr="00125006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Заинтересована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погледати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 у закуп,у време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трајања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оглашавања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сваког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радног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часова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E4E0D9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C92B263" w14:textId="77777777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примају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7D69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од 26. 05</w:t>
      </w:r>
      <w:r w:rsidR="00E309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2023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..године</w:t>
      </w:r>
      <w:r w:rsidR="007D69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01. 06..2023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.године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12 часова,</w:t>
      </w:r>
      <w:r w:rsidR="007D69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предајом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писарницу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D69FF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Саве 34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омисији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поступака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7D69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D69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Базенима у Владимирцима и  за давање у закуп објекта кафића у етно парку у Владимирцима</w:t>
      </w:r>
    </w:p>
    <w:p w14:paraId="42D2335E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50967DB" w14:textId="77777777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доставе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треба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садржи:</w:t>
      </w:r>
    </w:p>
    <w:p w14:paraId="24E1F3B5" w14:textId="77777777" w:rsidR="006E4559" w:rsidRPr="00125006" w:rsidRDefault="006E455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ПРИЈАВУ ЗА ЛИЦИТАЦИЈУ СА ПОДАЦИМА О ПОНУЂАЧУ, ЗАСТУПНИКУ УЧЕСНИКА СА ОСНОВНИМ ЛИЧНИМ ПОДАЦИМА И ПОНУЂЕНОМ ЦЕНОМ.</w:t>
      </w:r>
      <w:proofErr w:type="gramEnd"/>
    </w:p>
    <w:p w14:paraId="0B4F349C" w14:textId="77777777" w:rsidR="006E4559" w:rsidRPr="00125006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оригинал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оверену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фотокопију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решења о упису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односно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лицау регистар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</w:p>
    <w:p w14:paraId="78A1ED94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оверена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копија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решења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ПИБ-у</w:t>
      </w:r>
    </w:p>
    <w:p w14:paraId="77244DB5" w14:textId="77777777" w:rsidR="00030175" w:rsidRDefault="006E455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оказ</w:t>
      </w:r>
      <w:proofErr w:type="gramEnd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 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висини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текући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рачун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46C61E33" w14:textId="77777777" w:rsidR="006E4559" w:rsidRPr="002D6C43" w:rsidRDefault="006E455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840-745151843-03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позив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53-112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модел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97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</w:t>
      </w:r>
      <w:proofErr w:type="gramEnd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398177B3" w14:textId="77777777" w:rsidR="006E4559" w:rsidRPr="002D6C43" w:rsidRDefault="006E455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решење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 о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упису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овлашћеног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лица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односно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заступника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ће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учествовати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лицитацији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старије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5(</w:t>
      </w:r>
      <w:r w:rsidR="00530399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словима: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пет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подношења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пријаве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ће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бити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проверавана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увидом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регистар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36D9DA75" w14:textId="77777777" w:rsidR="006E4559" w:rsidRPr="008F1FC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меница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менично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овлашћење</w:t>
      </w:r>
      <w:proofErr w:type="spellEnd"/>
    </w:p>
    <w:p w14:paraId="5E9E7878" w14:textId="77777777" w:rsidR="006E4559" w:rsidRPr="00125006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8075C1" w14:textId="77777777" w:rsidR="006E4559" w:rsidRPr="00125006" w:rsidRDefault="003752BE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9. 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ДОКУМЕНТАЦИЈУ ЈЕ ПОТРЕБНО ДОСТАВИТИ НА АДРЕСУ:</w:t>
      </w:r>
    </w:p>
    <w:p w14:paraId="5B321EA4" w14:textId="77777777" w:rsidR="006E4559" w:rsidRPr="00125006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Турситичка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општине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</w:p>
    <w:p w14:paraId="2CCE55E4" w14:textId="77777777" w:rsidR="006E4559" w:rsidRPr="00125006" w:rsidRDefault="006E4559" w:rsidP="0003017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пријава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јавни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позив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давање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закуп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пословног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СРЦ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Базени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  <w:r w:rsidR="00530399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и објекта кафић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у етно парку у Владимирцима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2C1E8BE" w14:textId="77777777" w:rsidR="006E4559" w:rsidRPr="00125006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Улица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Светог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Саве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34.</w:t>
      </w:r>
      <w:proofErr w:type="gramEnd"/>
    </w:p>
    <w:p w14:paraId="640A7D7D" w14:textId="77777777" w:rsidR="006E4559" w:rsidRDefault="00030175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15225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ВЛАДИМИРЦИ</w:t>
      </w:r>
    </w:p>
    <w:p w14:paraId="017D14A9" w14:textId="77777777" w:rsidR="003752BE" w:rsidRPr="003752BE" w:rsidRDefault="003752BE" w:rsidP="003752B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>2.</w:t>
      </w:r>
    </w:p>
    <w:p w14:paraId="368E3F42" w14:textId="77777777" w:rsidR="006E4559" w:rsidRPr="00125006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1D92BC" w14:textId="77777777" w:rsidR="006E4559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10. .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</w:t>
      </w:r>
      <w:proofErr w:type="spellEnd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правно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лице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испуњава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квалификационе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услове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достављеном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исправном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конкурсном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документцијом</w:t>
      </w:r>
      <w:proofErr w:type="spellEnd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највећом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понуђеном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ценом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јавном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надметању</w:t>
      </w:r>
      <w:proofErr w:type="spellEnd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лицитацији</w:t>
      </w:r>
      <w:proofErr w:type="spellEnd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закупу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СРЦ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Базени</w:t>
      </w:r>
      <w:proofErr w:type="spellEnd"/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и простора кафића у етно парку у Владимирцима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иће</w:t>
      </w:r>
      <w:proofErr w:type="spellEnd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обавези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да</w:t>
      </w:r>
      <w:proofErr w:type="spellEnd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року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три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изврши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уплату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износа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лицитиране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понуде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закупа</w:t>
      </w:r>
      <w:proofErr w:type="spellEnd"/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целокупни</w:t>
      </w:r>
      <w:proofErr w:type="spellEnd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период</w:t>
      </w:r>
      <w:proofErr w:type="spellEnd"/>
      <w:r w:rsidR="000301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0175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="000301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( </w:t>
      </w:r>
      <w:proofErr w:type="spellStart"/>
      <w:r w:rsidR="00030175">
        <w:rPr>
          <w:rFonts w:ascii="Times New Roman" w:hAnsi="Times New Roman" w:cs="Times New Roman"/>
          <w:color w:val="000000" w:themeColor="text1"/>
          <w:sz w:val="24"/>
          <w:szCs w:val="24"/>
        </w:rPr>
        <w:t>словима</w:t>
      </w:r>
      <w:proofErr w:type="spellEnd"/>
      <w:r w:rsidR="000301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030175">
        <w:rPr>
          <w:rFonts w:ascii="Times New Roman" w:hAnsi="Times New Roman" w:cs="Times New Roman"/>
          <w:color w:val="000000" w:themeColor="text1"/>
          <w:sz w:val="24"/>
          <w:szCs w:val="24"/>
        </w:rPr>
        <w:t>четири</w:t>
      </w:r>
      <w:proofErr w:type="spellEnd"/>
      <w:r w:rsidR="000301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030175">
        <w:rPr>
          <w:rFonts w:ascii="Times New Roman" w:hAnsi="Times New Roman" w:cs="Times New Roman"/>
          <w:color w:val="000000" w:themeColor="text1"/>
          <w:sz w:val="24"/>
          <w:szCs w:val="24"/>
        </w:rPr>
        <w:t>месеца</w:t>
      </w:r>
      <w:proofErr w:type="spellEnd"/>
      <w:r w:rsidR="000301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92E760" w14:textId="77777777" w:rsidR="00530399" w:rsidRPr="008F1FC3" w:rsidRDefault="0053039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C326BE" w14:textId="77777777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11.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Подносиоци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неблаговремене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непотпуне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пријаве,односно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 у поступку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надметања.</w:t>
      </w:r>
    </w:p>
    <w:p w14:paraId="02B20AD6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35675FC" w14:textId="77777777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12.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Заинтересованом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урачунат у ценузакупа, а осталим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учесницима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враћен.</w:t>
      </w:r>
    </w:p>
    <w:p w14:paraId="26F8E78B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5D7834C" w14:textId="77777777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13.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случају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одустајања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простор,депозит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враћа.</w:t>
      </w:r>
    </w:p>
    <w:p w14:paraId="27D4D3F7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AD46254" w14:textId="77777777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14.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у рокуод 2</w:t>
      </w:r>
      <w:r w:rsidR="0053039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 w:rsidR="0053039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словима.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два)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достављања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закључка о прихватању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лицитације,закључи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уговор о закупу и извршиу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плату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30CD01D0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3CB6579" w14:textId="77777777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15.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одржати у просторијама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ул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Саве бр.34 дана 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06. 2023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године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13:00 часова.</w:t>
      </w:r>
    </w:p>
    <w:p w14:paraId="6D00B5C9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F4AD043" w14:textId="77777777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16.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Најмањи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повећавати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лицитирани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износи 2.000,00 динара(лицитациони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корак).</w:t>
      </w:r>
    </w:p>
    <w:p w14:paraId="04247814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61F53A9" w14:textId="77777777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17.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највећии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знос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7AD93D4D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B11BB0A" w14:textId="77777777" w:rsidR="006E4559" w:rsidRPr="002D6C43" w:rsidRDefault="003752BE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18.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издаје у виђеном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стању,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довођења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 у употребно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сноси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будући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закупац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без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надокнаде.</w:t>
      </w:r>
    </w:p>
    <w:p w14:paraId="72416970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276E2CD" w14:textId="77777777" w:rsidR="00030175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19.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монтажни објекти на СРЦ Владимирци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издаје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период 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</w:p>
    <w:p w14:paraId="35E7A8B7" w14:textId="77777777" w:rsidR="003752BE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15. 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06. 2023..године до 30.09..2023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.године, 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а пословни простор објекат кафића у етно парку у Владимирцима се издаје на период од 5 ( словима: пет) годин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="000301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почев од </w:t>
      </w:r>
    </w:p>
    <w:p w14:paraId="134050F2" w14:textId="77777777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15. 06. 2023. године,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што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дефинисано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уговором о закупу.</w:t>
      </w:r>
    </w:p>
    <w:p w14:paraId="256E0CF0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9F30F6F" w14:textId="77777777" w:rsidR="006E4559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употребе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електричне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енергије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закупци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плаћати</w:t>
      </w:r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основу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испостављених рачуна за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месечну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потрошњу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електричне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енергије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A3CA4C" w14:textId="77777777" w:rsidR="00530399" w:rsidRDefault="00530399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94AF8F" w14:textId="77777777" w:rsidR="00530399" w:rsidRPr="00530399" w:rsidRDefault="00530399" w:rsidP="0053039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3.</w:t>
      </w:r>
    </w:p>
    <w:p w14:paraId="5D1FD4A5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92D93A9" w14:textId="77777777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21. </w:t>
      </w:r>
      <w:r w:rsidR="00FB274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колико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подносилац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одлуком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изабран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каонајповољнији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остављеном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року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 3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(три)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пријема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одлуке о избору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уплати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потребна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средства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FB274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 w:rsidR="00FB274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целокупне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сматра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понуде.</w:t>
      </w:r>
    </w:p>
    <w:p w14:paraId="54868C71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8C6A0EB" w14:textId="77777777" w:rsidR="006E4559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22.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том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случају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понудити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следећем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најповољнијем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уколико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породице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претходног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става,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односно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чији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оснивач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понов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оогласити.</w:t>
      </w:r>
    </w:p>
    <w:p w14:paraId="0718375C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7106BAF" w14:textId="40406A8E" w:rsidR="006E4559" w:rsidRPr="002D6C43" w:rsidRDefault="003752BE" w:rsidP="006E455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23.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додатне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информације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јавит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="006E4559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5" w:history="1">
        <w:r w:rsidR="006E4559"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office</w:t>
        </w:r>
        <w:r w:rsidR="006E4559"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@</w:t>
        </w:r>
        <w:proofErr w:type="spellStart"/>
        <w:r w:rsidR="006E4559"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tovladimirci</w:t>
        </w:r>
        <w:proofErr w:type="spellEnd"/>
        <w:r w:rsidR="006E4559"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.</w:t>
        </w:r>
        <w:proofErr w:type="spellStart"/>
        <w:r w:rsidR="006E4559"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rs</w:t>
        </w:r>
        <w:proofErr w:type="spellEnd"/>
      </w:hyperlink>
      <w:r w:rsidR="006E4559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7304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телефон 06</w:t>
      </w:r>
      <w:r w:rsidR="00A7304A">
        <w:rPr>
          <w:rFonts w:ascii="Times New Roman" w:hAnsi="Times New Roman" w:cs="Times New Roman"/>
          <w:color w:val="000000" w:themeColor="text1"/>
          <w:sz w:val="24"/>
          <w:szCs w:val="24"/>
        </w:rPr>
        <w:t>4 808 7 688</w:t>
      </w:r>
      <w:r w:rsidR="006E455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5BFFF94E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60C1249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826320B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C5A9A54" w14:textId="77777777" w:rsidR="006E4559" w:rsidRPr="002D6C43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ADF4330" w14:textId="77777777" w:rsidR="006E4559" w:rsidRPr="00125006" w:rsidRDefault="006E4559" w:rsidP="006E455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ПРЕДСЕДНИК </w:t>
      </w:r>
      <w:r w:rsidRPr="00125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КОМИСИЈЕ</w:t>
      </w:r>
    </w:p>
    <w:p w14:paraId="32214488" w14:textId="02FBDFC5" w:rsidR="006E4559" w:rsidRDefault="00A7304A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Драган Зарић</w:t>
      </w:r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14EE2CF" w14:textId="031B0967" w:rsidR="006E4559" w:rsidRPr="006817F0" w:rsidRDefault="00A7304A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Мастер стр.менаџер</w:t>
      </w:r>
      <w:bookmarkStart w:id="0" w:name="_GoBack"/>
      <w:bookmarkEnd w:id="0"/>
      <w:r w:rsidR="006E455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A5FEB08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CC83E7E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9121E2C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71C52E1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4A453DB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F31FBC2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B941D6B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C39407B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B6B6169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184D1DC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F73C129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6C60C60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6D5877A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8BB53E6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58E6CB5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3ED208A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B061E3C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4C29DF1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931FE97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E00D11A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062C204" w14:textId="77777777" w:rsidR="006E4559" w:rsidRDefault="006E4559" w:rsidP="006E45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7B9D8C3" w14:textId="77777777" w:rsidR="00530399" w:rsidRDefault="00530399" w:rsidP="006E455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FBD8B5B" w14:textId="77777777" w:rsidR="00530399" w:rsidRDefault="00530399" w:rsidP="006E455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597E5B7" w14:textId="77777777" w:rsidR="00530399" w:rsidRDefault="00530399" w:rsidP="006E455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F549E81" w14:textId="77777777" w:rsidR="00530399" w:rsidRDefault="00530399" w:rsidP="006E455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C51B2F9" w14:textId="77777777" w:rsidR="00530399" w:rsidRDefault="00530399" w:rsidP="006E455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54BDAD0" w14:textId="77777777" w:rsidR="00D22B7D" w:rsidRPr="00530399" w:rsidRDefault="006E4559" w:rsidP="0053039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4.</w:t>
      </w:r>
    </w:p>
    <w:sectPr w:rsidR="00D22B7D" w:rsidRPr="00530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59"/>
    <w:rsid w:val="00030175"/>
    <w:rsid w:val="003752BE"/>
    <w:rsid w:val="00530399"/>
    <w:rsid w:val="006E4559"/>
    <w:rsid w:val="007D69FF"/>
    <w:rsid w:val="00A7304A"/>
    <w:rsid w:val="00D22B7D"/>
    <w:rsid w:val="00D94FEC"/>
    <w:rsid w:val="00DF44CF"/>
    <w:rsid w:val="00E309B9"/>
    <w:rsid w:val="00FB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C55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5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455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5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45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tovladimirci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980</Words>
  <Characters>5588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rg-adguard</Company>
  <LinksUpToDate>false</LinksUpToDate>
  <CharactersWithSpaces>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Lljilja</dc:creator>
  <cp:lastModifiedBy>Admin</cp:lastModifiedBy>
  <cp:revision>2</cp:revision>
  <dcterms:created xsi:type="dcterms:W3CDTF">2023-05-23T11:33:00Z</dcterms:created>
  <dcterms:modified xsi:type="dcterms:W3CDTF">2023-05-23T11:33:00Z</dcterms:modified>
</cp:coreProperties>
</file>